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A007" w14:textId="4B45DB55" w:rsidR="002C44E1" w:rsidRPr="008B473F" w:rsidRDefault="000C45C9" w:rsidP="003E090C">
      <w:pPr>
        <w:spacing w:after="240"/>
        <w:jc w:val="right"/>
        <w:rPr>
          <w:b/>
          <w:noProof/>
          <w:sz w:val="24"/>
          <w:szCs w:val="24"/>
        </w:rPr>
      </w:pPr>
      <w:r w:rsidRPr="00F04ABF">
        <w:rPr>
          <w:b/>
          <w:noProof/>
          <w:snapToGrid/>
          <w:sz w:val="24"/>
          <w:szCs w:val="24"/>
        </w:rPr>
        <w:t>EK-</w:t>
      </w:r>
      <w:r w:rsidR="00454980" w:rsidRPr="00F04ABF">
        <w:rPr>
          <w:b/>
          <w:noProof/>
          <w:snapToGrid/>
          <w:sz w:val="24"/>
          <w:szCs w:val="24"/>
        </w:rPr>
        <w:t>8</w:t>
      </w:r>
      <w:r w:rsidR="0007252A" w:rsidRPr="00F04ABF">
        <w:rPr>
          <w:b/>
          <w:noProof/>
          <w:snapToGrid/>
          <w:sz w:val="24"/>
          <w:szCs w:val="24"/>
        </w:rPr>
        <w:t>Ç</w:t>
      </w:r>
    </w:p>
    <w:p w14:paraId="5BA92F5D" w14:textId="77777777" w:rsidR="00706E3A" w:rsidRPr="008B473F" w:rsidRDefault="00706E3A" w:rsidP="00706E3A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8B473F">
        <w:rPr>
          <w:rFonts w:eastAsia="Calibri"/>
          <w:b/>
          <w:noProof/>
          <w:sz w:val="24"/>
          <w:szCs w:val="24"/>
          <w:lang w:eastAsia="en-US"/>
        </w:rPr>
        <w:t>DESTEKLENEN REKLAM, TANITIM VE PAZARLAMA</w:t>
      </w:r>
    </w:p>
    <w:p w14:paraId="5E33B0EF" w14:textId="192B94B8" w:rsidR="00D513BE" w:rsidRPr="008B473F" w:rsidRDefault="00706E3A" w:rsidP="003E090C">
      <w:pPr>
        <w:spacing w:after="240"/>
        <w:jc w:val="center"/>
        <w:rPr>
          <w:b/>
          <w:noProof/>
          <w:sz w:val="24"/>
          <w:szCs w:val="24"/>
        </w:rPr>
      </w:pPr>
      <w:r w:rsidRPr="008B473F">
        <w:rPr>
          <w:rFonts w:eastAsia="Calibri"/>
          <w:b/>
          <w:noProof/>
          <w:sz w:val="24"/>
          <w:szCs w:val="24"/>
          <w:lang w:eastAsia="en-US"/>
        </w:rPr>
        <w:t>FAALİYETLERİ LİSTESİ</w:t>
      </w:r>
    </w:p>
    <w:p w14:paraId="4656F1D0" w14:textId="6ECD227C" w:rsidR="002C44E1" w:rsidRPr="008B473F" w:rsidRDefault="00D513BE" w:rsidP="00D513BE">
      <w:pPr>
        <w:ind w:right="4627"/>
        <w:rPr>
          <w:b/>
          <w:noProof/>
          <w:sz w:val="24"/>
          <w:szCs w:val="24"/>
        </w:rPr>
      </w:pPr>
      <w:r w:rsidRPr="008B473F">
        <w:rPr>
          <w:b/>
          <w:noProof/>
          <w:sz w:val="24"/>
          <w:szCs w:val="24"/>
        </w:rPr>
        <w:t xml:space="preserve"> </w:t>
      </w:r>
      <w:r w:rsidR="00F04ABF" w:rsidRPr="008B473F">
        <w:rPr>
          <w:b/>
          <w:noProof/>
          <w:sz w:val="24"/>
          <w:szCs w:val="24"/>
        </w:rPr>
        <w:t xml:space="preserve">  </w:t>
      </w:r>
      <w:r w:rsidRPr="008B473F">
        <w:rPr>
          <w:b/>
          <w:noProof/>
          <w:sz w:val="24"/>
          <w:szCs w:val="24"/>
        </w:rPr>
        <w:t xml:space="preserve"> </w:t>
      </w:r>
      <w:r w:rsidR="002C44E1" w:rsidRPr="008B473F">
        <w:rPr>
          <w:b/>
          <w:noProof/>
          <w:sz w:val="24"/>
          <w:szCs w:val="24"/>
        </w:rPr>
        <w:t>TV ve RADYO</w:t>
      </w:r>
      <w:r w:rsidR="009C00E1">
        <w:rPr>
          <w:b/>
          <w:noProof/>
          <w:sz w:val="24"/>
          <w:szCs w:val="24"/>
        </w:rPr>
        <w:t xml:space="preserve">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F53ACD" w:rsidRPr="008B473F" w14:paraId="0B100EF1" w14:textId="77777777" w:rsidTr="00F53ACD">
        <w:trPr>
          <w:trHeight w:val="275"/>
        </w:trPr>
        <w:tc>
          <w:tcPr>
            <w:tcW w:w="9062" w:type="dxa"/>
          </w:tcPr>
          <w:p w14:paraId="0719FD1E" w14:textId="6317FFC0" w:rsidR="00F53ACD" w:rsidRPr="008B473F" w:rsidRDefault="00F53ACD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8B473F">
              <w:rPr>
                <w:noProof/>
                <w:sz w:val="24"/>
                <w:szCs w:val="24"/>
                <w:lang w:val="tr-TR"/>
              </w:rPr>
              <w:t>TV/Radyo reklamları</w:t>
            </w:r>
          </w:p>
        </w:tc>
      </w:tr>
    </w:tbl>
    <w:p w14:paraId="55BA2821" w14:textId="77777777" w:rsidR="00D513BE" w:rsidRPr="008B473F" w:rsidRDefault="00D513BE" w:rsidP="00D513BE">
      <w:pPr>
        <w:spacing w:before="1"/>
        <w:rPr>
          <w:b/>
          <w:noProof/>
          <w:snapToGrid/>
          <w:sz w:val="24"/>
          <w:szCs w:val="24"/>
          <w:lang w:eastAsia="en-US"/>
        </w:rPr>
      </w:pPr>
    </w:p>
    <w:p w14:paraId="6B9A0454" w14:textId="37E91469" w:rsidR="002C44E1" w:rsidRPr="008B473F" w:rsidRDefault="00D513BE" w:rsidP="00D513BE">
      <w:pPr>
        <w:spacing w:before="1"/>
        <w:rPr>
          <w:b/>
          <w:noProof/>
          <w:sz w:val="24"/>
          <w:szCs w:val="24"/>
        </w:rPr>
      </w:pPr>
      <w:r w:rsidRPr="008B473F">
        <w:rPr>
          <w:b/>
          <w:noProof/>
          <w:sz w:val="24"/>
          <w:szCs w:val="24"/>
        </w:rPr>
        <w:t xml:space="preserve">  </w:t>
      </w:r>
      <w:r w:rsidR="00F04ABF" w:rsidRPr="008B473F">
        <w:rPr>
          <w:b/>
          <w:noProof/>
          <w:sz w:val="24"/>
          <w:szCs w:val="24"/>
        </w:rPr>
        <w:t xml:space="preserve">  </w:t>
      </w:r>
      <w:r w:rsidR="00840B29">
        <w:rPr>
          <w:b/>
          <w:noProof/>
          <w:sz w:val="24"/>
          <w:szCs w:val="24"/>
        </w:rPr>
        <w:t>DİJİTAL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C44E1" w:rsidRPr="008B473F" w14:paraId="67EF02E6" w14:textId="77777777" w:rsidTr="002672B4">
        <w:trPr>
          <w:trHeight w:val="275"/>
        </w:trPr>
        <w:tc>
          <w:tcPr>
            <w:tcW w:w="9062" w:type="dxa"/>
          </w:tcPr>
          <w:p w14:paraId="149D0C56" w14:textId="194C20A7" w:rsidR="002C44E1" w:rsidRPr="008B473F" w:rsidRDefault="00840B29" w:rsidP="00840B29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Sosyal medya, arama motoru ve dijital platform d</w:t>
            </w:r>
            <w:r w:rsidR="00AE7B0D">
              <w:rPr>
                <w:noProof/>
                <w:sz w:val="24"/>
                <w:szCs w:val="24"/>
                <w:lang w:val="tr-TR"/>
              </w:rPr>
              <w:t>â</w:t>
            </w:r>
            <w:r>
              <w:rPr>
                <w:noProof/>
                <w:sz w:val="24"/>
                <w:szCs w:val="24"/>
                <w:lang w:val="tr-TR"/>
              </w:rPr>
              <w:t xml:space="preserve">hil olmak üzere </w:t>
            </w:r>
            <w:r w:rsidR="009C00E1">
              <w:rPr>
                <w:noProof/>
                <w:sz w:val="24"/>
                <w:szCs w:val="24"/>
                <w:lang w:val="tr-TR"/>
              </w:rPr>
              <w:t>i</w:t>
            </w:r>
            <w:r w:rsidR="002C44E1" w:rsidRPr="008B473F">
              <w:rPr>
                <w:noProof/>
                <w:sz w:val="24"/>
                <w:szCs w:val="24"/>
                <w:lang w:val="tr-TR"/>
              </w:rPr>
              <w:t>nternet ortamında verilen reklamlar</w:t>
            </w:r>
          </w:p>
        </w:tc>
      </w:tr>
      <w:tr w:rsidR="009C00E1" w:rsidRPr="00D00A2B" w14:paraId="04935315" w14:textId="77777777" w:rsidTr="002672B4">
        <w:trPr>
          <w:trHeight w:val="275"/>
        </w:trPr>
        <w:tc>
          <w:tcPr>
            <w:tcW w:w="9062" w:type="dxa"/>
          </w:tcPr>
          <w:p w14:paraId="345D9113" w14:textId="00F8A7E9" w:rsidR="009C00E1" w:rsidRPr="00D00A2B" w:rsidRDefault="009C00E1" w:rsidP="00840B29">
            <w:pPr>
              <w:pStyle w:val="TableParagraph"/>
              <w:rPr>
                <w:noProof/>
                <w:sz w:val="24"/>
                <w:szCs w:val="24"/>
              </w:rPr>
            </w:pPr>
            <w:r w:rsidRPr="00D00A2B">
              <w:rPr>
                <w:noProof/>
                <w:sz w:val="24"/>
                <w:szCs w:val="24"/>
              </w:rPr>
              <w:t>Sosyal medya tasarımı/güncellenmesi/içeriklendirilmesi/yönetimi</w:t>
            </w:r>
          </w:p>
        </w:tc>
      </w:tr>
      <w:tr w:rsidR="00C06532" w:rsidRPr="00D00A2B" w14:paraId="7F78671A" w14:textId="77777777" w:rsidTr="002672B4">
        <w:trPr>
          <w:trHeight w:val="275"/>
        </w:trPr>
        <w:tc>
          <w:tcPr>
            <w:tcW w:w="9062" w:type="dxa"/>
          </w:tcPr>
          <w:p w14:paraId="03DAE463" w14:textId="0454F0FB" w:rsidR="00C06532" w:rsidRPr="00D00A2B" w:rsidRDefault="00C06532" w:rsidP="00C06532">
            <w:pPr>
              <w:pStyle w:val="TableParagraph"/>
              <w:rPr>
                <w:noProof/>
                <w:sz w:val="24"/>
                <w:szCs w:val="24"/>
              </w:rPr>
            </w:pPr>
            <w:bookmarkStart w:id="0" w:name="_Hlk161387922"/>
            <w:r w:rsidRPr="00D00A2B">
              <w:rPr>
                <w:sz w:val="24"/>
                <w:szCs w:val="24"/>
              </w:rPr>
              <w:t xml:space="preserve">İnternet </w:t>
            </w:r>
            <w:proofErr w:type="spellStart"/>
            <w:r w:rsidRPr="00D00A2B">
              <w:rPr>
                <w:sz w:val="24"/>
                <w:szCs w:val="24"/>
              </w:rPr>
              <w:t>sitesi</w:t>
            </w:r>
            <w:proofErr w:type="spellEnd"/>
            <w:r w:rsidRPr="00D00A2B">
              <w:rPr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sz w:val="24"/>
                <w:szCs w:val="24"/>
              </w:rPr>
              <w:t>tasarımı</w:t>
            </w:r>
            <w:proofErr w:type="spellEnd"/>
            <w:r w:rsidRPr="00D00A2B">
              <w:rPr>
                <w:sz w:val="24"/>
                <w:szCs w:val="24"/>
              </w:rPr>
              <w:t>/</w:t>
            </w:r>
            <w:proofErr w:type="spellStart"/>
            <w:r w:rsidRPr="00D00A2B">
              <w:rPr>
                <w:sz w:val="24"/>
                <w:szCs w:val="24"/>
              </w:rPr>
              <w:t>bakımı</w:t>
            </w:r>
            <w:proofErr w:type="spellEnd"/>
            <w:r w:rsidRPr="00D00A2B">
              <w:rPr>
                <w:sz w:val="24"/>
                <w:szCs w:val="24"/>
              </w:rPr>
              <w:t>/</w:t>
            </w:r>
            <w:proofErr w:type="spellStart"/>
            <w:r w:rsidRPr="00D00A2B">
              <w:rPr>
                <w:sz w:val="24"/>
                <w:szCs w:val="24"/>
              </w:rPr>
              <w:t>güncellenmesi</w:t>
            </w:r>
            <w:proofErr w:type="spellEnd"/>
            <w:r w:rsidRPr="00D00A2B">
              <w:rPr>
                <w:sz w:val="24"/>
                <w:szCs w:val="24"/>
              </w:rPr>
              <w:t>/</w:t>
            </w:r>
            <w:proofErr w:type="spellStart"/>
            <w:r w:rsidRPr="00D00A2B">
              <w:rPr>
                <w:sz w:val="24"/>
                <w:szCs w:val="24"/>
              </w:rPr>
              <w:t>içeriklendirilmesi</w:t>
            </w:r>
            <w:bookmarkEnd w:id="0"/>
            <w:proofErr w:type="spellEnd"/>
          </w:p>
        </w:tc>
      </w:tr>
      <w:tr w:rsidR="00C06532" w:rsidRPr="00D00A2B" w14:paraId="23BCCF92" w14:textId="77777777" w:rsidTr="002672B4">
        <w:trPr>
          <w:trHeight w:val="275"/>
        </w:trPr>
        <w:tc>
          <w:tcPr>
            <w:tcW w:w="9062" w:type="dxa"/>
          </w:tcPr>
          <w:p w14:paraId="20E59CCB" w14:textId="4303ADCA" w:rsidR="00C06532" w:rsidRPr="00D00A2B" w:rsidRDefault="00C06532" w:rsidP="00C06532">
            <w:pPr>
              <w:pStyle w:val="TableParagraph"/>
              <w:tabs>
                <w:tab w:val="left" w:pos="2775"/>
              </w:tabs>
              <w:rPr>
                <w:sz w:val="24"/>
                <w:szCs w:val="24"/>
              </w:rPr>
            </w:pPr>
            <w:bookmarkStart w:id="1" w:name="_Hlk161387938"/>
            <w:proofErr w:type="spellStart"/>
            <w:r w:rsidRPr="00D00A2B">
              <w:rPr>
                <w:sz w:val="24"/>
                <w:szCs w:val="24"/>
              </w:rPr>
              <w:t>Akıllı</w:t>
            </w:r>
            <w:proofErr w:type="spellEnd"/>
            <w:r w:rsidRPr="00D00A2B">
              <w:rPr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sz w:val="24"/>
                <w:szCs w:val="24"/>
              </w:rPr>
              <w:t>cihazlara</w:t>
            </w:r>
            <w:proofErr w:type="spellEnd"/>
            <w:r w:rsidRPr="00D00A2B">
              <w:rPr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sz w:val="24"/>
                <w:szCs w:val="24"/>
              </w:rPr>
              <w:t>yönelik</w:t>
            </w:r>
            <w:proofErr w:type="spellEnd"/>
            <w:r w:rsidRPr="00D00A2B">
              <w:rPr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sz w:val="24"/>
                <w:szCs w:val="24"/>
              </w:rPr>
              <w:t>uygulama</w:t>
            </w:r>
            <w:proofErr w:type="spellEnd"/>
            <w:r w:rsidRPr="00D00A2B">
              <w:rPr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sz w:val="24"/>
                <w:szCs w:val="24"/>
              </w:rPr>
              <w:t>giderleri</w:t>
            </w:r>
            <w:bookmarkEnd w:id="1"/>
            <w:proofErr w:type="spellEnd"/>
          </w:p>
        </w:tc>
      </w:tr>
    </w:tbl>
    <w:p w14:paraId="48640213" w14:textId="77777777" w:rsidR="002C44E1" w:rsidRPr="00D00A2B" w:rsidRDefault="002C44E1" w:rsidP="002C44E1">
      <w:pPr>
        <w:pStyle w:val="GvdeMetni"/>
        <w:spacing w:before="10"/>
        <w:rPr>
          <w:b/>
          <w:noProof/>
        </w:rPr>
      </w:pPr>
    </w:p>
    <w:p w14:paraId="3FB07CA0" w14:textId="2583FCDF" w:rsidR="002C44E1" w:rsidRPr="00D00A2B" w:rsidRDefault="00D513BE" w:rsidP="00D513BE">
      <w:pPr>
        <w:rPr>
          <w:b/>
          <w:noProof/>
          <w:sz w:val="24"/>
          <w:szCs w:val="24"/>
        </w:rPr>
      </w:pPr>
      <w:r w:rsidRPr="00D00A2B">
        <w:rPr>
          <w:b/>
          <w:noProof/>
          <w:sz w:val="24"/>
          <w:szCs w:val="24"/>
        </w:rPr>
        <w:t xml:space="preserve">  </w:t>
      </w:r>
      <w:r w:rsidR="00F04ABF" w:rsidRPr="00D00A2B">
        <w:rPr>
          <w:b/>
          <w:noProof/>
          <w:sz w:val="24"/>
          <w:szCs w:val="24"/>
        </w:rPr>
        <w:t xml:space="preserve">  </w:t>
      </w:r>
      <w:r w:rsidR="002C44E1" w:rsidRPr="00D00A2B">
        <w:rPr>
          <w:b/>
          <w:noProof/>
          <w:sz w:val="24"/>
          <w:szCs w:val="24"/>
        </w:rPr>
        <w:t>BASILI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C44E1" w:rsidRPr="00D00A2B" w14:paraId="41B3E4E0" w14:textId="77777777" w:rsidTr="003377EE">
        <w:trPr>
          <w:trHeight w:val="275"/>
        </w:trPr>
        <w:tc>
          <w:tcPr>
            <w:tcW w:w="9062" w:type="dxa"/>
          </w:tcPr>
          <w:p w14:paraId="70A9EB47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Afiş</w:t>
            </w:r>
          </w:p>
        </w:tc>
      </w:tr>
      <w:tr w:rsidR="002C44E1" w:rsidRPr="00D00A2B" w14:paraId="5F12C1E9" w14:textId="77777777" w:rsidTr="003377EE">
        <w:trPr>
          <w:trHeight w:val="275"/>
        </w:trPr>
        <w:tc>
          <w:tcPr>
            <w:tcW w:w="9062" w:type="dxa"/>
          </w:tcPr>
          <w:p w14:paraId="2D603660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Broşür</w:t>
            </w:r>
          </w:p>
        </w:tc>
      </w:tr>
      <w:tr w:rsidR="002C44E1" w:rsidRPr="00D00A2B" w14:paraId="139977C0" w14:textId="77777777" w:rsidTr="003377EE">
        <w:trPr>
          <w:trHeight w:val="275"/>
        </w:trPr>
        <w:tc>
          <w:tcPr>
            <w:tcW w:w="9062" w:type="dxa"/>
          </w:tcPr>
          <w:p w14:paraId="6DA5FAF5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El ilanı</w:t>
            </w:r>
          </w:p>
        </w:tc>
      </w:tr>
      <w:tr w:rsidR="002C44E1" w:rsidRPr="00D00A2B" w14:paraId="1D27C7B5" w14:textId="77777777" w:rsidTr="003377EE">
        <w:trPr>
          <w:trHeight w:val="277"/>
        </w:trPr>
        <w:tc>
          <w:tcPr>
            <w:tcW w:w="9062" w:type="dxa"/>
          </w:tcPr>
          <w:p w14:paraId="0193C636" w14:textId="77777777" w:rsidR="002C44E1" w:rsidRPr="00D00A2B" w:rsidRDefault="002C44E1" w:rsidP="008D6732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Gazete/dergi reklamları</w:t>
            </w:r>
          </w:p>
        </w:tc>
      </w:tr>
      <w:tr w:rsidR="002C44E1" w:rsidRPr="00D00A2B" w14:paraId="03F79E77" w14:textId="77777777" w:rsidTr="003377EE">
        <w:trPr>
          <w:trHeight w:val="275"/>
        </w:trPr>
        <w:tc>
          <w:tcPr>
            <w:tcW w:w="9062" w:type="dxa"/>
          </w:tcPr>
          <w:p w14:paraId="2430ECC2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Katalog</w:t>
            </w:r>
          </w:p>
        </w:tc>
      </w:tr>
    </w:tbl>
    <w:p w14:paraId="4D86FE1A" w14:textId="77777777" w:rsidR="002C44E1" w:rsidRPr="00D00A2B" w:rsidRDefault="002C44E1" w:rsidP="002C44E1">
      <w:pPr>
        <w:pStyle w:val="GvdeMetni"/>
        <w:spacing w:before="10"/>
        <w:rPr>
          <w:b/>
          <w:noProof/>
        </w:rPr>
      </w:pPr>
    </w:p>
    <w:p w14:paraId="516D9126" w14:textId="1B9229F0" w:rsidR="00BD4A0D" w:rsidRPr="00D00A2B" w:rsidRDefault="00BD4A0D" w:rsidP="00BD4A0D">
      <w:pPr>
        <w:rPr>
          <w:b/>
          <w:noProof/>
          <w:color w:val="FF0000"/>
          <w:sz w:val="24"/>
          <w:szCs w:val="24"/>
        </w:rPr>
      </w:pPr>
      <w:r w:rsidRPr="00D00A2B">
        <w:rPr>
          <w:b/>
          <w:noProof/>
          <w:color w:val="FF0000"/>
          <w:sz w:val="24"/>
          <w:szCs w:val="24"/>
        </w:rPr>
        <w:t xml:space="preserve"> </w:t>
      </w:r>
      <w:r w:rsidR="00D513BE" w:rsidRPr="00D00A2B">
        <w:rPr>
          <w:b/>
          <w:noProof/>
          <w:color w:val="FF0000"/>
          <w:sz w:val="24"/>
          <w:szCs w:val="24"/>
        </w:rPr>
        <w:t xml:space="preserve"> </w:t>
      </w:r>
      <w:r w:rsidR="00F04ABF" w:rsidRPr="00D00A2B">
        <w:rPr>
          <w:b/>
          <w:noProof/>
          <w:color w:val="FF0000"/>
          <w:sz w:val="24"/>
          <w:szCs w:val="24"/>
        </w:rPr>
        <w:t xml:space="preserve">  </w:t>
      </w:r>
      <w:r w:rsidR="007F3F25" w:rsidRPr="00D00A2B">
        <w:rPr>
          <w:b/>
          <w:noProof/>
          <w:sz w:val="24"/>
          <w:szCs w:val="24"/>
        </w:rPr>
        <w:t>İÇ VE DIŞ MEKANLARDA</w:t>
      </w:r>
      <w:r w:rsidRPr="00D00A2B">
        <w:rPr>
          <w:b/>
          <w:noProof/>
          <w:sz w:val="24"/>
          <w:szCs w:val="24"/>
        </w:rPr>
        <w:t xml:space="preserve"> TANITIM 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C44E1" w:rsidRPr="00D00A2B" w14:paraId="653D3EDE" w14:textId="77777777" w:rsidTr="008D6732">
        <w:trPr>
          <w:trHeight w:val="275"/>
        </w:trPr>
        <w:tc>
          <w:tcPr>
            <w:tcW w:w="9062" w:type="dxa"/>
          </w:tcPr>
          <w:p w14:paraId="7A929A7A" w14:textId="1C2C8E7E" w:rsidR="002C44E1" w:rsidRPr="00D00A2B" w:rsidRDefault="00BD4A0D" w:rsidP="00BD4A0D">
            <w:pPr>
              <w:pStyle w:val="TableParagraph"/>
              <w:ind w:left="0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 xml:space="preserve">  Elektronik ekranlar</w:t>
            </w:r>
          </w:p>
        </w:tc>
      </w:tr>
      <w:tr w:rsidR="002C44E1" w:rsidRPr="00D00A2B" w14:paraId="4B0D4B9D" w14:textId="77777777" w:rsidTr="008D6732">
        <w:trPr>
          <w:trHeight w:val="275"/>
        </w:trPr>
        <w:tc>
          <w:tcPr>
            <w:tcW w:w="9062" w:type="dxa"/>
          </w:tcPr>
          <w:p w14:paraId="79A1B0EC" w14:textId="60527643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Billboard/pano/tabela</w:t>
            </w:r>
            <w:r w:rsidR="009F3CBC">
              <w:rPr>
                <w:noProof/>
                <w:sz w:val="24"/>
                <w:szCs w:val="24"/>
                <w:lang w:val="tr-TR"/>
              </w:rPr>
              <w:t>/direk reklamı</w:t>
            </w:r>
          </w:p>
        </w:tc>
      </w:tr>
      <w:tr w:rsidR="002C44E1" w:rsidRPr="00D00A2B" w14:paraId="115A1BB4" w14:textId="77777777" w:rsidTr="008D6732">
        <w:trPr>
          <w:trHeight w:val="275"/>
        </w:trPr>
        <w:tc>
          <w:tcPr>
            <w:tcW w:w="9062" w:type="dxa"/>
          </w:tcPr>
          <w:p w14:paraId="581AA5DE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Bina/cephe/duvar/çatı reklamı</w:t>
            </w:r>
          </w:p>
        </w:tc>
      </w:tr>
      <w:tr w:rsidR="002C44E1" w:rsidRPr="00D00A2B" w14:paraId="29126B33" w14:textId="77777777" w:rsidTr="008D6732">
        <w:trPr>
          <w:trHeight w:val="277"/>
        </w:trPr>
        <w:tc>
          <w:tcPr>
            <w:tcW w:w="9062" w:type="dxa"/>
          </w:tcPr>
          <w:p w14:paraId="48E58B00" w14:textId="5A5BBFEB" w:rsidR="002C44E1" w:rsidRPr="00D00A2B" w:rsidRDefault="00C06532" w:rsidP="008D6732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Durak/t</w:t>
            </w:r>
            <w:r w:rsidR="002C44E1" w:rsidRPr="00D00A2B">
              <w:rPr>
                <w:noProof/>
                <w:sz w:val="24"/>
                <w:szCs w:val="24"/>
                <w:lang w:val="tr-TR"/>
              </w:rPr>
              <w:t>aşıtlarda yer alan reklam/giydirme</w:t>
            </w:r>
          </w:p>
        </w:tc>
      </w:tr>
      <w:tr w:rsidR="002C44E1" w:rsidRPr="00D00A2B" w14:paraId="259F5FE6" w14:textId="77777777" w:rsidTr="008D6732">
        <w:trPr>
          <w:trHeight w:val="275"/>
        </w:trPr>
        <w:tc>
          <w:tcPr>
            <w:tcW w:w="9062" w:type="dxa"/>
          </w:tcPr>
          <w:p w14:paraId="42A74218" w14:textId="77777777" w:rsidR="002C44E1" w:rsidRPr="00D00A2B" w:rsidRDefault="002C44E1" w:rsidP="008D6732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 w:rsidRPr="00D00A2B">
              <w:rPr>
                <w:noProof/>
                <w:sz w:val="24"/>
                <w:szCs w:val="24"/>
                <w:lang w:val="tr-TR"/>
              </w:rPr>
              <w:t>Totem reklamı</w:t>
            </w:r>
          </w:p>
        </w:tc>
      </w:tr>
      <w:tr w:rsidR="00C06532" w:rsidRPr="008B473F" w14:paraId="50C0F24B" w14:textId="77777777" w:rsidTr="008D6732">
        <w:trPr>
          <w:trHeight w:val="275"/>
        </w:trPr>
        <w:tc>
          <w:tcPr>
            <w:tcW w:w="9062" w:type="dxa"/>
          </w:tcPr>
          <w:p w14:paraId="6881A5C2" w14:textId="151C19E4" w:rsidR="00C06532" w:rsidRPr="008B473F" w:rsidRDefault="00C06532" w:rsidP="008D6732">
            <w:pPr>
              <w:pStyle w:val="TableParagraph"/>
              <w:rPr>
                <w:noProof/>
                <w:sz w:val="24"/>
                <w:szCs w:val="24"/>
              </w:rPr>
            </w:pPr>
            <w:proofErr w:type="spellStart"/>
            <w:r w:rsidRPr="00D00A2B">
              <w:rPr>
                <w:color w:val="000000"/>
                <w:sz w:val="24"/>
                <w:szCs w:val="24"/>
              </w:rPr>
              <w:t>Uçak</w:t>
            </w:r>
            <w:proofErr w:type="spellEnd"/>
            <w:r w:rsidRPr="00D00A2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00A2B">
              <w:rPr>
                <w:color w:val="000000"/>
                <w:sz w:val="24"/>
                <w:szCs w:val="24"/>
              </w:rPr>
              <w:t>paraşüt</w:t>
            </w:r>
            <w:proofErr w:type="spellEnd"/>
            <w:r w:rsidRPr="00D00A2B">
              <w:rPr>
                <w:color w:val="000000"/>
                <w:sz w:val="24"/>
                <w:szCs w:val="24"/>
              </w:rPr>
              <w:t xml:space="preserve">/drone ile </w:t>
            </w:r>
            <w:proofErr w:type="spellStart"/>
            <w:r w:rsidRPr="00D00A2B">
              <w:rPr>
                <w:color w:val="000000"/>
                <w:sz w:val="24"/>
                <w:szCs w:val="24"/>
              </w:rPr>
              <w:t>yapılan</w:t>
            </w:r>
            <w:proofErr w:type="spellEnd"/>
            <w:r w:rsidRPr="00D00A2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A2B">
              <w:rPr>
                <w:color w:val="000000"/>
                <w:sz w:val="24"/>
                <w:szCs w:val="24"/>
              </w:rPr>
              <w:t>reklamlar</w:t>
            </w:r>
            <w:proofErr w:type="spellEnd"/>
          </w:p>
        </w:tc>
      </w:tr>
    </w:tbl>
    <w:p w14:paraId="6E2EB17A" w14:textId="6A6415E3" w:rsidR="002C44E1" w:rsidRPr="008B473F" w:rsidRDefault="002C44E1" w:rsidP="002C44E1">
      <w:pPr>
        <w:pStyle w:val="GvdeMetni"/>
        <w:spacing w:before="10"/>
        <w:rPr>
          <w:b/>
          <w:noProof/>
        </w:rPr>
      </w:pPr>
    </w:p>
    <w:p w14:paraId="105B74A2" w14:textId="09D22A62" w:rsidR="002C44E1" w:rsidRPr="008B473F" w:rsidRDefault="009C00E1" w:rsidP="002C44E1">
      <w:pPr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ÖZEL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9C00E1" w:rsidRPr="008B473F" w14:paraId="69897FDC" w14:textId="77777777" w:rsidTr="00AB516E">
        <w:trPr>
          <w:trHeight w:val="275"/>
        </w:trPr>
        <w:tc>
          <w:tcPr>
            <w:tcW w:w="9062" w:type="dxa"/>
          </w:tcPr>
          <w:p w14:paraId="53CFE4CD" w14:textId="4E9B8C3B" w:rsidR="009C00E1" w:rsidRPr="008B473F" w:rsidRDefault="00C06532" w:rsidP="008D6732">
            <w:pPr>
              <w:pStyle w:val="TableParagraph"/>
              <w:rPr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Kurum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kuruluş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şirket</w:t>
            </w:r>
            <w:proofErr w:type="spellEnd"/>
            <w:r w:rsidR="009C00E1">
              <w:rPr>
                <w:noProof/>
                <w:sz w:val="24"/>
                <w:szCs w:val="24"/>
              </w:rPr>
              <w:t>, marka ve hizmet tanıtımına yönelik lansman, özel sergi, gösterim ve basın tanıtımı</w:t>
            </w:r>
          </w:p>
        </w:tc>
      </w:tr>
      <w:tr w:rsidR="00AE7B0D" w:rsidRPr="008B473F" w14:paraId="001B596A" w14:textId="77777777" w:rsidTr="00AB516E">
        <w:trPr>
          <w:trHeight w:val="275"/>
        </w:trPr>
        <w:tc>
          <w:tcPr>
            <w:tcW w:w="9062" w:type="dxa"/>
          </w:tcPr>
          <w:p w14:paraId="754C02FB" w14:textId="742D7610" w:rsidR="00AE7B0D" w:rsidRPr="008B473F" w:rsidRDefault="00AE7B0D" w:rsidP="008D6732">
            <w:pPr>
              <w:pStyle w:val="TableParagraph"/>
              <w:rPr>
                <w:noProof/>
                <w:sz w:val="24"/>
                <w:szCs w:val="24"/>
              </w:rPr>
            </w:pPr>
            <w:r w:rsidRPr="00AE7B0D">
              <w:rPr>
                <w:noProof/>
                <w:sz w:val="24"/>
                <w:szCs w:val="24"/>
              </w:rPr>
              <w:t>Halkla ilişkiler ajansları aracılığıyla yapılan marka promosyonu ve medya takip</w:t>
            </w:r>
          </w:p>
        </w:tc>
      </w:tr>
      <w:tr w:rsidR="00AE7B0D" w:rsidRPr="008B473F" w14:paraId="361B6DF0" w14:textId="77777777" w:rsidTr="00AB516E">
        <w:trPr>
          <w:trHeight w:val="275"/>
        </w:trPr>
        <w:tc>
          <w:tcPr>
            <w:tcW w:w="9062" w:type="dxa"/>
          </w:tcPr>
          <w:p w14:paraId="65A64113" w14:textId="699A9537" w:rsidR="00AE7B0D" w:rsidRPr="008B473F" w:rsidRDefault="00AE7B0D" w:rsidP="008D6732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Tanıtım filmi</w:t>
            </w:r>
          </w:p>
        </w:tc>
      </w:tr>
      <w:tr w:rsidR="00694B44" w:rsidRPr="008B473F" w14:paraId="66A8735F" w14:textId="77777777" w:rsidTr="00AB516E">
        <w:trPr>
          <w:trHeight w:val="277"/>
        </w:trPr>
        <w:tc>
          <w:tcPr>
            <w:tcW w:w="9062" w:type="dxa"/>
          </w:tcPr>
          <w:p w14:paraId="00A8CC0B" w14:textId="3C402FAB" w:rsidR="00694B44" w:rsidRPr="0007192D" w:rsidRDefault="00694B44" w:rsidP="008D6732">
            <w:pPr>
              <w:pStyle w:val="TableParagraph"/>
              <w:spacing w:line="258" w:lineRule="exact"/>
              <w:rPr>
                <w:noProof/>
                <w:sz w:val="24"/>
                <w:szCs w:val="24"/>
              </w:rPr>
            </w:pPr>
            <w:r w:rsidRPr="008B473F">
              <w:rPr>
                <w:noProof/>
                <w:sz w:val="24"/>
                <w:szCs w:val="24"/>
                <w:lang w:val="tr-TR"/>
              </w:rPr>
              <w:t>Sinema reklamı</w:t>
            </w:r>
          </w:p>
        </w:tc>
      </w:tr>
      <w:tr w:rsidR="002C44E1" w:rsidRPr="008B473F" w14:paraId="7A30F81B" w14:textId="77777777" w:rsidTr="00AB516E">
        <w:trPr>
          <w:trHeight w:val="277"/>
        </w:trPr>
        <w:tc>
          <w:tcPr>
            <w:tcW w:w="9062" w:type="dxa"/>
          </w:tcPr>
          <w:p w14:paraId="125C4E35" w14:textId="77777777" w:rsidR="002C44E1" w:rsidRPr="008B473F" w:rsidRDefault="002C44E1" w:rsidP="008D6732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 w:rsidRPr="0007192D">
              <w:rPr>
                <w:noProof/>
                <w:sz w:val="24"/>
                <w:szCs w:val="24"/>
                <w:lang w:val="tr-TR"/>
              </w:rPr>
              <w:t>Sponsorluk</w:t>
            </w:r>
          </w:p>
        </w:tc>
      </w:tr>
    </w:tbl>
    <w:p w14:paraId="75B92206" w14:textId="77777777" w:rsidR="002C44E1" w:rsidRPr="008B473F" w:rsidRDefault="002C44E1" w:rsidP="002C44E1">
      <w:pPr>
        <w:rPr>
          <w:noProof/>
          <w:sz w:val="24"/>
          <w:szCs w:val="24"/>
        </w:rPr>
      </w:pPr>
    </w:p>
    <w:p w14:paraId="5A5B3657" w14:textId="6858F7AA" w:rsidR="002C44E1" w:rsidRPr="008B473F" w:rsidRDefault="002C44E1" w:rsidP="004E4D99">
      <w:pPr>
        <w:rPr>
          <w:i/>
          <w:noProof/>
          <w:sz w:val="24"/>
          <w:szCs w:val="24"/>
        </w:rPr>
      </w:pPr>
    </w:p>
    <w:p w14:paraId="784092AD" w14:textId="77777777" w:rsidR="002C44E1" w:rsidRPr="00F04ABF" w:rsidRDefault="002C44E1" w:rsidP="002C44E1">
      <w:pPr>
        <w:rPr>
          <w:b/>
          <w:noProof/>
          <w:sz w:val="24"/>
          <w:szCs w:val="24"/>
        </w:rPr>
      </w:pPr>
    </w:p>
    <w:p w14:paraId="783AD4DE" w14:textId="77777777" w:rsidR="00273962" w:rsidRPr="00F04ABF" w:rsidRDefault="00273962" w:rsidP="002C44E1">
      <w:pPr>
        <w:rPr>
          <w:noProof/>
        </w:rPr>
      </w:pPr>
    </w:p>
    <w:sectPr w:rsidR="00273962" w:rsidRPr="00F04ABF" w:rsidSect="006275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531" w:bottom="794" w:left="15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4EF6" w14:textId="77777777" w:rsidR="00246007" w:rsidRDefault="00246007" w:rsidP="00707B59">
      <w:r>
        <w:separator/>
      </w:r>
    </w:p>
  </w:endnote>
  <w:endnote w:type="continuationSeparator" w:id="0">
    <w:p w14:paraId="3A511EA4" w14:textId="77777777" w:rsidR="00246007" w:rsidRDefault="00246007" w:rsidP="007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9DB7" w14:textId="77777777" w:rsidR="009C00E1" w:rsidRDefault="009C00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BA9" w14:textId="77777777" w:rsidR="009F1B5B" w:rsidRPr="00821E05" w:rsidRDefault="009F1B5B">
    <w:pPr>
      <w:pStyle w:val="a"/>
      <w:jc w:val="right"/>
      <w:rPr>
        <w:sz w:val="16"/>
        <w:szCs w:val="16"/>
      </w:rPr>
    </w:pPr>
  </w:p>
  <w:p w14:paraId="3C7FB36D" w14:textId="77777777" w:rsidR="009F1B5B" w:rsidRDefault="009F1B5B">
    <w:pPr>
      <w:pStyle w:val="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2117" w14:textId="77777777" w:rsidR="009C00E1" w:rsidRDefault="009C0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4FD5" w14:textId="77777777" w:rsidR="00246007" w:rsidRDefault="00246007" w:rsidP="00707B59">
      <w:r>
        <w:separator/>
      </w:r>
    </w:p>
  </w:footnote>
  <w:footnote w:type="continuationSeparator" w:id="0">
    <w:p w14:paraId="3B9F104A" w14:textId="77777777" w:rsidR="00246007" w:rsidRDefault="00246007" w:rsidP="0070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18F" w14:textId="77777777" w:rsidR="009C00E1" w:rsidRDefault="009C00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0496" w14:textId="03C15510" w:rsidR="002342A2" w:rsidRPr="006A55B4" w:rsidRDefault="00840B29" w:rsidP="006A55B4">
    <w:pPr>
      <w:pStyle w:val="stBilgi"/>
      <w:jc w:val="right"/>
      <w:rPr>
        <w:bCs/>
        <w:i/>
        <w:color w:val="000000"/>
        <w:szCs w:val="24"/>
      </w:rPr>
    </w:pPr>
    <w:r w:rsidRPr="006A55B4">
      <w:rPr>
        <w:bCs/>
        <w:i/>
        <w:color w:val="000000"/>
        <w:szCs w:val="24"/>
      </w:rPr>
      <w:t xml:space="preserve">5448 </w:t>
    </w:r>
    <w:r w:rsidR="001F7EA4">
      <w:rPr>
        <w:bCs/>
        <w:i/>
        <w:color w:val="000000"/>
      </w:rPr>
      <w:t xml:space="preserve">sayılı </w:t>
    </w:r>
    <w:r w:rsidR="002342A2" w:rsidRPr="006A55B4">
      <w:rPr>
        <w:bCs/>
        <w:i/>
        <w:color w:val="000000"/>
        <w:szCs w:val="24"/>
      </w:rPr>
      <w:t xml:space="preserve">Hizmet İhracatının Tanımlanması, Sınıflandırılması ve Desteklenmesi Hakkında Karar </w:t>
    </w:r>
  </w:p>
  <w:p w14:paraId="40EFAD49" w14:textId="3C0147AF" w:rsidR="002342A2" w:rsidRPr="006A55B4" w:rsidRDefault="00911F91" w:rsidP="006A55B4">
    <w:pPr>
      <w:pStyle w:val="stBilgi"/>
      <w:pBdr>
        <w:bottom w:val="single" w:sz="4" w:space="1" w:color="auto"/>
      </w:pBdr>
      <w:jc w:val="right"/>
      <w:rPr>
        <w:i/>
        <w:szCs w:val="24"/>
      </w:rPr>
    </w:pPr>
    <w:r w:rsidRPr="006A55B4">
      <w:rPr>
        <w:bCs/>
        <w:i/>
        <w:color w:val="000000"/>
        <w:szCs w:val="24"/>
      </w:rPr>
      <w:t xml:space="preserve">Diğer </w:t>
    </w:r>
    <w:r w:rsidR="002342A2" w:rsidRPr="006A55B4">
      <w:rPr>
        <w:bCs/>
        <w:i/>
        <w:color w:val="000000"/>
        <w:szCs w:val="24"/>
      </w:rPr>
      <w:t>Sektör</w:t>
    </w:r>
    <w:r w:rsidR="009C00E1">
      <w:rPr>
        <w:bCs/>
        <w:i/>
        <w:color w:val="000000"/>
        <w:szCs w:val="24"/>
      </w:rPr>
      <w:t>ler</w:t>
    </w:r>
  </w:p>
  <w:p w14:paraId="793D0E3D" w14:textId="77777777" w:rsidR="002342A2" w:rsidRDefault="002342A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1D35" w14:textId="77777777" w:rsidR="009C00E1" w:rsidRDefault="009C0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5A3"/>
    <w:multiLevelType w:val="hybridMultilevel"/>
    <w:tmpl w:val="AE02F98C"/>
    <w:lvl w:ilvl="0" w:tplc="041F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13"/>
    <w:rsid w:val="00023D80"/>
    <w:rsid w:val="000311BC"/>
    <w:rsid w:val="00055613"/>
    <w:rsid w:val="0007192D"/>
    <w:rsid w:val="0007252A"/>
    <w:rsid w:val="000B49A5"/>
    <w:rsid w:val="000B64CC"/>
    <w:rsid w:val="000C45C9"/>
    <w:rsid w:val="0012044C"/>
    <w:rsid w:val="001272F6"/>
    <w:rsid w:val="001562B7"/>
    <w:rsid w:val="00166025"/>
    <w:rsid w:val="001722D8"/>
    <w:rsid w:val="00196C45"/>
    <w:rsid w:val="001F7EA4"/>
    <w:rsid w:val="00230548"/>
    <w:rsid w:val="002342A2"/>
    <w:rsid w:val="002417EC"/>
    <w:rsid w:val="00246007"/>
    <w:rsid w:val="002672B4"/>
    <w:rsid w:val="00273962"/>
    <w:rsid w:val="002765D4"/>
    <w:rsid w:val="002C44E1"/>
    <w:rsid w:val="002D6CE8"/>
    <w:rsid w:val="003377EE"/>
    <w:rsid w:val="00337D9C"/>
    <w:rsid w:val="00355472"/>
    <w:rsid w:val="003E090C"/>
    <w:rsid w:val="00454980"/>
    <w:rsid w:val="004E4D99"/>
    <w:rsid w:val="0052091D"/>
    <w:rsid w:val="005547B6"/>
    <w:rsid w:val="005A2851"/>
    <w:rsid w:val="005C6CEF"/>
    <w:rsid w:val="00601A6C"/>
    <w:rsid w:val="00625332"/>
    <w:rsid w:val="0062750F"/>
    <w:rsid w:val="00694B44"/>
    <w:rsid w:val="006A55B4"/>
    <w:rsid w:val="006F1FBD"/>
    <w:rsid w:val="00702A41"/>
    <w:rsid w:val="00706E3A"/>
    <w:rsid w:val="00707B59"/>
    <w:rsid w:val="00713BBD"/>
    <w:rsid w:val="00784EB8"/>
    <w:rsid w:val="007F3F25"/>
    <w:rsid w:val="00840B29"/>
    <w:rsid w:val="008B473F"/>
    <w:rsid w:val="00911F91"/>
    <w:rsid w:val="009139BC"/>
    <w:rsid w:val="00984B90"/>
    <w:rsid w:val="00997B82"/>
    <w:rsid w:val="009C00E1"/>
    <w:rsid w:val="009F1B5B"/>
    <w:rsid w:val="009F3CBC"/>
    <w:rsid w:val="00A3177F"/>
    <w:rsid w:val="00A77CC6"/>
    <w:rsid w:val="00AB516E"/>
    <w:rsid w:val="00AE2118"/>
    <w:rsid w:val="00AE7B0D"/>
    <w:rsid w:val="00B10C71"/>
    <w:rsid w:val="00B84633"/>
    <w:rsid w:val="00BD01C7"/>
    <w:rsid w:val="00BD4A0D"/>
    <w:rsid w:val="00BF7CF5"/>
    <w:rsid w:val="00C00909"/>
    <w:rsid w:val="00C06532"/>
    <w:rsid w:val="00C75590"/>
    <w:rsid w:val="00D00A2B"/>
    <w:rsid w:val="00D310FD"/>
    <w:rsid w:val="00D328AA"/>
    <w:rsid w:val="00D51193"/>
    <w:rsid w:val="00D513BE"/>
    <w:rsid w:val="00D92DAF"/>
    <w:rsid w:val="00E64684"/>
    <w:rsid w:val="00E73E41"/>
    <w:rsid w:val="00EF2E62"/>
    <w:rsid w:val="00F04ABF"/>
    <w:rsid w:val="00F31F5C"/>
    <w:rsid w:val="00F53ACD"/>
    <w:rsid w:val="00F570F4"/>
    <w:rsid w:val="00F6679A"/>
    <w:rsid w:val="00F84036"/>
    <w:rsid w:val="00F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66C97D"/>
  <w15:chartTrackingRefBased/>
  <w15:docId w15:val="{F71DA0C2-25D3-46DA-B8D4-9AE0560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A77C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uiPriority w:val="99"/>
    <w:rsid w:val="00A77CC6"/>
    <w:rPr>
      <w:snapToGrid w:val="0"/>
    </w:rPr>
  </w:style>
  <w:style w:type="paragraph" w:styleId="AltBilgi">
    <w:name w:val="footer"/>
    <w:basedOn w:val="Normal"/>
    <w:link w:val="AltBilgiChar0"/>
    <w:uiPriority w:val="99"/>
    <w:unhideWhenUsed/>
    <w:rsid w:val="00A77CC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77CC6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7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7B59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C44E1"/>
    <w:pPr>
      <w:widowControl w:val="0"/>
      <w:autoSpaceDE w:val="0"/>
      <w:autoSpaceDN w:val="0"/>
    </w:pPr>
    <w:rPr>
      <w:snapToGrid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C44E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44E1"/>
    <w:pPr>
      <w:widowControl w:val="0"/>
      <w:autoSpaceDE w:val="0"/>
      <w:autoSpaceDN w:val="0"/>
      <w:spacing w:line="256" w:lineRule="exact"/>
      <w:ind w:left="107"/>
    </w:pPr>
    <w:rPr>
      <w:snapToGrid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C44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F2E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0B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B29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E09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E090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E090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E09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E090C"/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Erkılıç</dc:creator>
  <cp:keywords/>
  <dc:description/>
  <cp:lastModifiedBy>Feyzanur Toklu</cp:lastModifiedBy>
  <cp:revision>67</cp:revision>
  <cp:lastPrinted>2022-04-22T14:00:00Z</cp:lastPrinted>
  <dcterms:created xsi:type="dcterms:W3CDTF">2021-11-12T08:28:00Z</dcterms:created>
  <dcterms:modified xsi:type="dcterms:W3CDTF">2024-04-15T08:02:00Z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datetime=2024-03-15T06:32:48.595Z</vt:lpwstr>
  </property>
</Properties>
</file>